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66F3" w14:textId="4D6B1655" w:rsidR="00E867A1" w:rsidRDefault="00000000" w:rsidP="00E867A1">
      <w:pPr>
        <w:keepNext/>
        <w:spacing w:before="120" w:after="120" w:line="360" w:lineRule="auto"/>
        <w:ind w:left="5816"/>
        <w:jc w:val="left"/>
        <w:rPr>
          <w:b/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 w:rsidR="00E867A1">
        <w:rPr>
          <w:b/>
          <w:color w:val="000000"/>
          <w:u w:color="000000"/>
        </w:rPr>
        <w:fldChar w:fldCharType="begin"/>
      </w:r>
      <w:r w:rsidR="00E867A1">
        <w:rPr>
          <w:b/>
          <w:color w:val="000000"/>
          <w:u w:color="000000"/>
        </w:rPr>
        <w:fldChar w:fldCharType="separate"/>
      </w:r>
      <w:r w:rsidR="00E867A1">
        <w:rPr>
          <w:b/>
          <w:color w:val="000000"/>
          <w:u w:color="000000"/>
        </w:rPr>
        <w:fldChar w:fldCharType="end"/>
      </w:r>
      <w:r w:rsidR="00E867A1">
        <w:rPr>
          <w:b/>
          <w:color w:val="000000"/>
          <w:u w:color="000000"/>
        </w:rPr>
        <w:t>Załącznik Nr 4 do zarządzenia nr 55/2026</w:t>
      </w:r>
      <w:r w:rsidR="00E867A1">
        <w:rPr>
          <w:b/>
          <w:color w:val="000000"/>
          <w:u w:color="000000"/>
        </w:rPr>
        <w:br/>
        <w:t>Starosty Krasnostawskiego</w:t>
      </w:r>
      <w:r w:rsidR="00E867A1">
        <w:rPr>
          <w:b/>
          <w:color w:val="000000"/>
          <w:u w:color="000000"/>
        </w:rPr>
        <w:br/>
        <w:t>z dnia 13 października 2026 r.</w:t>
      </w:r>
    </w:p>
    <w:p w14:paraId="6A094E05" w14:textId="68E23857" w:rsidR="00A77B3E" w:rsidRDefault="00A77B3E">
      <w:pPr>
        <w:keepNext/>
        <w:spacing w:before="120" w:after="120" w:line="360" w:lineRule="auto"/>
        <w:ind w:left="6903"/>
        <w:jc w:val="left"/>
        <w:rPr>
          <w:color w:val="000000"/>
          <w:u w:color="000000"/>
        </w:rPr>
      </w:pPr>
    </w:p>
    <w:p w14:paraId="0202F68E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ZGŁOSZENIE LAUREATÓW ETAPU SZKOLNEGO DO ETAPU POWIATOWEGO</w:t>
      </w:r>
    </w:p>
    <w:p w14:paraId="46B945CE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szkoły: ...........................................................................................................................</w:t>
      </w:r>
    </w:p>
    <w:p w14:paraId="4CB7CDB9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Powiat: ....................................................................................................................................</w:t>
      </w:r>
    </w:p>
    <w:p w14:paraId="425C138A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Szkolny koordynator: ................................................................................................................</w:t>
      </w:r>
    </w:p>
    <w:p w14:paraId="61666D19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Data etapu szkolnego: 6 listopada 2026 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3371"/>
        <w:gridCol w:w="3502"/>
        <w:gridCol w:w="1469"/>
        <w:gridCol w:w="927"/>
      </w:tblGrid>
      <w:tr w:rsidR="006920E0" w14:paraId="77546AB3" w14:textId="77777777">
        <w:tc>
          <w:tcPr>
            <w:tcW w:w="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743B5D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162C1C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b/>
                <w:sz w:val="20"/>
                <w:szCs w:val="20"/>
              </w:rPr>
              <w:t>Imię i nazwisko ucznia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A71966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b/>
                <w:sz w:val="20"/>
                <w:szCs w:val="20"/>
              </w:rPr>
              <w:t>Klasa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860EC2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b/>
                <w:sz w:val="20"/>
                <w:szCs w:val="20"/>
              </w:rPr>
              <w:t>Liczba punktów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F104DD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b/>
                <w:sz w:val="20"/>
                <w:szCs w:val="20"/>
              </w:rPr>
              <w:t>Miejsce</w:t>
            </w:r>
          </w:p>
        </w:tc>
      </w:tr>
      <w:tr w:rsidR="006920E0" w14:paraId="6D37C5C4" w14:textId="77777777">
        <w:tc>
          <w:tcPr>
            <w:tcW w:w="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8E3BC0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0557C22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  <w:p w14:paraId="77973626" w14:textId="77777777" w:rsidR="00E867A1" w:rsidRPr="00E867A1" w:rsidRDefault="00E867A1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054451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1AC2A7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AA3173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1</w:t>
            </w:r>
          </w:p>
        </w:tc>
      </w:tr>
      <w:tr w:rsidR="006920E0" w14:paraId="4EEA6594" w14:textId="77777777">
        <w:tc>
          <w:tcPr>
            <w:tcW w:w="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AAEADD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5244F1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  <w:p w14:paraId="2B00E11A" w14:textId="77777777" w:rsidR="00E867A1" w:rsidRPr="00E867A1" w:rsidRDefault="00E867A1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C85A7E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446885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6A7A80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2</w:t>
            </w:r>
          </w:p>
        </w:tc>
      </w:tr>
      <w:tr w:rsidR="006920E0" w14:paraId="2B7B01C8" w14:textId="77777777">
        <w:tc>
          <w:tcPr>
            <w:tcW w:w="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47B9E2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5278E6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  <w:p w14:paraId="07B2C1C9" w14:textId="77777777" w:rsidR="00E867A1" w:rsidRPr="00E867A1" w:rsidRDefault="00E867A1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C0F5B6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9F4213" w14:textId="77777777" w:rsidR="00A77B3E" w:rsidRPr="00E867A1" w:rsidRDefault="00A77B3E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B6AF96" w14:textId="77777777" w:rsidR="00A77B3E" w:rsidRPr="00E867A1" w:rsidRDefault="00000000" w:rsidP="00E867A1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3</w:t>
            </w:r>
          </w:p>
        </w:tc>
      </w:tr>
    </w:tbl>
    <w:p w14:paraId="29002BE7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Do etapu powiatowego zgłaszam trzech uczniów, którzy uzyskali najwyższe wyniki w etapie szkolnym.</w:t>
      </w:r>
    </w:p>
    <w:p w14:paraId="06A0F305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 zgłoszeni uczniowie spełniają warunki udziału określone w Regulaminie Olimpiady oraz posiadają wymagane zgody i oświadczenia.</w:t>
      </w:r>
    </w:p>
    <w:p w14:paraId="6797BFD6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Miejscowość i data: ....................................................</w:t>
      </w:r>
    </w:p>
    <w:p w14:paraId="43A75759" w14:textId="77777777" w:rsidR="00A77B3E" w:rsidRDefault="00000000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 szkolnego koordynatora: ............................................................................................</w:t>
      </w:r>
    </w:p>
    <w:p w14:paraId="6FECE1E5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</w:p>
    <w:p w14:paraId="6168B1FA" w14:textId="3B2ED5B3" w:rsidR="00E867A1" w:rsidRDefault="00000000" w:rsidP="00E01B57">
      <w:pPr>
        <w:spacing w:before="120" w:after="120" w:line="360" w:lineRule="auto"/>
        <w:ind w:left="283" w:firstLine="227"/>
        <w:rPr>
          <w:b/>
          <w:color w:val="000000"/>
          <w:u w:color="000000"/>
        </w:rPr>
      </w:pPr>
      <w:r>
        <w:rPr>
          <w:color w:val="000000"/>
          <w:u w:color="000000"/>
        </w:rPr>
        <w:t>Podpis i pieczęć dyrektora szkoły: ...........................................................................................</w:t>
      </w:r>
      <w:r w:rsidR="00E01B57">
        <w:rPr>
          <w:b/>
          <w:color w:val="000000"/>
          <w:u w:color="000000"/>
        </w:rPr>
        <w:t xml:space="preserve"> </w:t>
      </w:r>
    </w:p>
    <w:p w14:paraId="3EFCA669" w14:textId="06E7FB23" w:rsidR="00A77B3E" w:rsidRDefault="00A77B3E" w:rsidP="00E01B57">
      <w:pPr>
        <w:spacing w:before="120" w:after="120" w:line="360" w:lineRule="auto"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5B1DD" w14:textId="77777777" w:rsidR="00AC4A8E" w:rsidRDefault="00AC4A8E">
      <w:r>
        <w:separator/>
      </w:r>
    </w:p>
  </w:endnote>
  <w:endnote w:type="continuationSeparator" w:id="0">
    <w:p w14:paraId="7974CC5B" w14:textId="77777777" w:rsidR="00AC4A8E" w:rsidRDefault="00AC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920E0" w14:paraId="49EC45A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58F0C72" w14:textId="77777777" w:rsidR="006920E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F6951782-8F9A-42E3-8A8C-8630F27B7BE4.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BDD755E" w14:textId="599ABD30" w:rsidR="006920E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96C1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839F656" w14:textId="77777777" w:rsidR="006920E0" w:rsidRDefault="006920E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790C0" w14:textId="77777777" w:rsidR="00AC4A8E" w:rsidRDefault="00AC4A8E">
      <w:r>
        <w:separator/>
      </w:r>
    </w:p>
  </w:footnote>
  <w:footnote w:type="continuationSeparator" w:id="0">
    <w:p w14:paraId="2DB1A819" w14:textId="77777777" w:rsidR="00AC4A8E" w:rsidRDefault="00AC4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56C7"/>
    <w:multiLevelType w:val="hybridMultilevel"/>
    <w:tmpl w:val="6A662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40C97"/>
    <w:multiLevelType w:val="hybridMultilevel"/>
    <w:tmpl w:val="71CC2276"/>
    <w:lvl w:ilvl="0" w:tplc="9B443054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350C4D6C"/>
    <w:multiLevelType w:val="hybridMultilevel"/>
    <w:tmpl w:val="08F63660"/>
    <w:lvl w:ilvl="0" w:tplc="C9B0EDB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6870E65"/>
    <w:multiLevelType w:val="hybridMultilevel"/>
    <w:tmpl w:val="64629C60"/>
    <w:lvl w:ilvl="0" w:tplc="0D62A932">
      <w:start w:val="1"/>
      <w:numFmt w:val="decimal"/>
      <w:lvlText w:val="%1."/>
      <w:lvlJc w:val="left"/>
      <w:pPr>
        <w:ind w:left="75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DAA549C"/>
    <w:multiLevelType w:val="hybridMultilevel"/>
    <w:tmpl w:val="4D900486"/>
    <w:lvl w:ilvl="0" w:tplc="6B400356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78849644">
    <w:abstractNumId w:val="3"/>
  </w:num>
  <w:num w:numId="2" w16cid:durableId="897519801">
    <w:abstractNumId w:val="4"/>
  </w:num>
  <w:num w:numId="3" w16cid:durableId="2042125980">
    <w:abstractNumId w:val="1"/>
  </w:num>
  <w:num w:numId="4" w16cid:durableId="29692596">
    <w:abstractNumId w:val="0"/>
  </w:num>
  <w:num w:numId="5" w16cid:durableId="83148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5089"/>
    <w:rsid w:val="00273749"/>
    <w:rsid w:val="00296C19"/>
    <w:rsid w:val="00441374"/>
    <w:rsid w:val="006920E0"/>
    <w:rsid w:val="00764F7C"/>
    <w:rsid w:val="0088192C"/>
    <w:rsid w:val="009B4DDA"/>
    <w:rsid w:val="00A03872"/>
    <w:rsid w:val="00A77B3E"/>
    <w:rsid w:val="00AC4A8E"/>
    <w:rsid w:val="00CA2A55"/>
    <w:rsid w:val="00E01B57"/>
    <w:rsid w:val="00E7762D"/>
    <w:rsid w:val="00E867A1"/>
    <w:rsid w:val="00EB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4B4F"/>
  <w15:docId w15:val="{B46720AD-8085-4D47-B998-06B6EFD0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55/2026 z dnia 13 października 2026 r.</vt:lpstr>
      <vt:lpstr/>
    </vt:vector>
  </TitlesOfParts>
  <Company>Starosta Krasnostawski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55/2026 z dnia 13 października 2026 r.</dc:title>
  <dc:subject>w sprawie zatwierdzenia regulaminu XIII Regionalnej Olimpiady Wiedzy o^Zdrowiu Psychicznym - Krasnystaw 2026</dc:subject>
  <dc:creator>Joanna.Maczka</dc:creator>
  <cp:lastModifiedBy>Joanna Mączka</cp:lastModifiedBy>
  <cp:revision>6</cp:revision>
  <cp:lastPrinted>2026-10-14T11:39:00Z</cp:lastPrinted>
  <dcterms:created xsi:type="dcterms:W3CDTF">2026-10-14T11:17:00Z</dcterms:created>
  <dcterms:modified xsi:type="dcterms:W3CDTF">2026-10-15T09:07:00Z</dcterms:modified>
  <cp:category>Akt prawny</cp:category>
</cp:coreProperties>
</file>